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0495B88" w:rsidR="00A9276D" w:rsidRPr="002F6FD4" w:rsidRDefault="00E31D4B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Oregon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0495B88" w:rsidR="00A9276D" w:rsidRPr="002F6FD4" w:rsidRDefault="00E31D4B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Oregon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B3AB5A0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31D4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Oregon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791FF77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92.7%</w:t>
                            </w:r>
                          </w:p>
                          <w:p w14:paraId="6FBD41DB" w14:textId="3489FC6E" w:rsidR="002F6FD4" w:rsidRPr="00E31D4B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31D4B" w:rsidRPr="00E31D4B">
                              <w:rPr>
                                <w:rFonts w:cs="Arial"/>
                                <w:color w:val="FFFFFF" w:themeColor="background1"/>
                                <w:sz w:val="21"/>
                                <w:szCs w:val="20"/>
                              </w:rPr>
                              <w:t>Data not available</w:t>
                            </w:r>
                          </w:p>
                          <w:p w14:paraId="4A945596" w14:textId="68BCCDC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92.0%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B3AB5A0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31D4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Oregon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791FF77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92.7%</w:t>
                      </w:r>
                    </w:p>
                    <w:p w14:paraId="6FBD41DB" w14:textId="3489FC6E" w:rsidR="002F6FD4" w:rsidRPr="00E31D4B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1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31D4B" w:rsidRPr="00E31D4B">
                        <w:rPr>
                          <w:rFonts w:cs="Arial"/>
                          <w:color w:val="FFFFFF" w:themeColor="background1"/>
                          <w:sz w:val="21"/>
                          <w:szCs w:val="20"/>
                        </w:rPr>
                        <w:t>Data not available</w:t>
                      </w:r>
                    </w:p>
                    <w:p w14:paraId="4A945596" w14:textId="68BCCDC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92.0%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4A302303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E31D4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Oregon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B80EE0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44EBA82A" w14:textId="244743D6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82.4%</w:t>
                            </w:r>
                          </w:p>
                          <w:p w14:paraId="346334AA" w14:textId="664B9208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4A302303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E31D4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Oregon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B80EE0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44EBA82A" w14:textId="244743D6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82.4%</w:t>
                      </w:r>
                    </w:p>
                    <w:p w14:paraId="346334AA" w14:textId="664B9208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F857C6A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E31D4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Oregon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E31D4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$3,365,685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F857C6A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E31D4B">
                        <w:rPr>
                          <w:rFonts w:ascii="Calibri" w:hAnsi="Calibri"/>
                          <w:sz w:val="36"/>
                          <w:szCs w:val="34"/>
                        </w:rPr>
                        <w:t>Oregon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E31D4B">
                        <w:rPr>
                          <w:rFonts w:ascii="Calibri" w:hAnsi="Calibri"/>
                          <w:sz w:val="36"/>
                          <w:szCs w:val="34"/>
                        </w:rPr>
                        <w:t>$3,365,685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3CD02D9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31D4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Oregon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581F2172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48.5%</w:t>
                            </w:r>
                          </w:p>
                          <w:p w14:paraId="6E975419" w14:textId="35845BA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86.8%</w:t>
                            </w:r>
                          </w:p>
                          <w:p w14:paraId="3E823293" w14:textId="0D2F970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75.5%</w:t>
                            </w:r>
                          </w:p>
                          <w:p w14:paraId="5D49A37F" w14:textId="16AC29B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45.5%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3CD02D9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31D4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Oregon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581F2172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48.5%</w:t>
                      </w:r>
                    </w:p>
                    <w:p w14:paraId="6E975419" w14:textId="35845BA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>86.8%</w:t>
                      </w:r>
                    </w:p>
                    <w:p w14:paraId="3E823293" w14:textId="0D2F970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>75.5%</w:t>
                      </w:r>
                    </w:p>
                    <w:p w14:paraId="5D49A37F" w14:textId="16AC29B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>45.5%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289505E7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E31D4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Oregon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D52DA7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92.4%</w:t>
                            </w:r>
                          </w:p>
                          <w:p w14:paraId="794AD349" w14:textId="6CF682B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92.7%</w:t>
                            </w:r>
                          </w:p>
                          <w:p w14:paraId="4698A0A3" w14:textId="2534CD9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E31D4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67.0%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289505E7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E31D4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Oregon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D52DA7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92.4%</w:t>
                      </w:r>
                    </w:p>
                    <w:p w14:paraId="794AD349" w14:textId="6CF682B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92.7%</w:t>
                      </w:r>
                    </w:p>
                    <w:p w14:paraId="4698A0A3" w14:textId="2534CD9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E31D4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67.0%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B4C6" w14:textId="77777777" w:rsidR="00FC5F53" w:rsidRDefault="00FC5F53" w:rsidP="009752FF">
      <w:r>
        <w:separator/>
      </w:r>
    </w:p>
  </w:endnote>
  <w:endnote w:type="continuationSeparator" w:id="0">
    <w:p w14:paraId="68EDF007" w14:textId="77777777" w:rsidR="00FC5F53" w:rsidRDefault="00FC5F53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F85E" w14:textId="77777777" w:rsidR="00FC5F53" w:rsidRDefault="00FC5F53" w:rsidP="009752FF">
      <w:r>
        <w:separator/>
      </w:r>
    </w:p>
  </w:footnote>
  <w:footnote w:type="continuationSeparator" w:id="0">
    <w:p w14:paraId="6C7413B7" w14:textId="77777777" w:rsidR="00FC5F53" w:rsidRDefault="00FC5F53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0E1C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45B75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14972"/>
    <w:rsid w:val="00E31D4B"/>
    <w:rsid w:val="00E65DE8"/>
    <w:rsid w:val="00ED607D"/>
    <w:rsid w:val="00F05AED"/>
    <w:rsid w:val="00F075E5"/>
    <w:rsid w:val="00F93830"/>
    <w:rsid w:val="00F94F1E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2023-02-27T21:10:00Z</dcterms:created>
  <dcterms:modified xsi:type="dcterms:W3CDTF">2023-02-27T21:14:00Z</dcterms:modified>
</cp:coreProperties>
</file>